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A2" w:rsidRDefault="00AF74A2" w:rsidP="00AF7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Арт-практика «Богатыри – защитники земли русской»</w:t>
      </w:r>
    </w:p>
    <w:p w:rsidR="00CB4B52" w:rsidRPr="00CB4B52" w:rsidRDefault="00CB4B52" w:rsidP="00CB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поклон и благодарность Елене Владимировне Сванидзе за арт-практику «Богатыри — защитники земли русской». Творческий подход и высокий профессионализм Елены Владимировны помогли нам окунуться в удивительный мир русской истории, культуры и народного творчества. Мы смогли не только познакомиться с историческими легендами, но и почувствовать атмосферу того времени, проникнуться духом героизма и отваги.</w:t>
      </w:r>
    </w:p>
    <w:p w:rsidR="00CB4B52" w:rsidRPr="00CB4B52" w:rsidRDefault="00CB4B52" w:rsidP="00CB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уже четвёртый год Елена Владимировна готовит к каждому занятию методический комплект, великолепно подбирая тематический материал и музыкальный фон, создавая прекрасные презентации и </w:t>
      </w:r>
      <w:proofErr w:type="gramStart"/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слайд-фильмы</w:t>
      </w:r>
      <w:proofErr w:type="gramEnd"/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данном занятии она сумела легко и доступно донести до нас сложные и многогранные образы богатырей. Мы получили истинное удовольствие от общения с искусством и Еленой Владимировной, которая </w:t>
      </w:r>
      <w:proofErr w:type="gramStart"/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proofErr w:type="gramEnd"/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процесс обучения не только полезным, но и увлекательным.</w:t>
      </w:r>
    </w:p>
    <w:p w:rsidR="00CB4B52" w:rsidRPr="00CB4B52" w:rsidRDefault="00CB4B52" w:rsidP="00CB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B52" w:rsidRPr="00CB4B52" w:rsidRDefault="00CB4B52" w:rsidP="00CB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слайд-фильмы «Защитникам земли русской» и «Будем жить», которые Елена Владимировна создала к данной арт-практике в сотворчестве со своим сыном Александром, могут служить своеобразным поздравлением отважным, мужественным и стойким защитникам Отечества!</w:t>
      </w:r>
      <w:proofErr w:type="gramEnd"/>
    </w:p>
    <w:p w:rsidR="00CB4B52" w:rsidRPr="00CB4B52" w:rsidRDefault="00CB4B52" w:rsidP="00CB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52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FF"/>
          <w:lang w:eastAsia="ru-RU"/>
        </w:rPr>
        <w:t>Желаю всем нам здоровья и мира, а также одерживать победы во всех жизненных битвах</w:t>
      </w:r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4B52" w:rsidRPr="00CB4B52" w:rsidRDefault="00CB4B52" w:rsidP="00CB4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Аркадьевич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Иванов, директор 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</w:t>
      </w:r>
      <w:proofErr w:type="spellEnd"/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124"/>
        <w:gridCol w:w="4443"/>
        <w:gridCol w:w="5004"/>
      </w:tblGrid>
      <w:tr w:rsidR="00AF74A2" w:rsidRPr="00CB4B52" w:rsidTr="00AF74A2">
        <w:trPr>
          <w:gridBefore w:val="1"/>
          <w:gridAfter w:val="1"/>
          <w:wBefore w:w="103" w:type="dxa"/>
          <w:wAfter w:w="5352" w:type="dxa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AF74A2" w:rsidRPr="00CB4B52" w:rsidRDefault="00AF74A2" w:rsidP="00CB4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4A2" w:rsidTr="00AF74A2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4A2" w:rsidRDefault="00AF74A2">
            <w:r>
              <w:rPr>
                <w:noProof/>
                <w:lang w:eastAsia="ru-RU"/>
              </w:rPr>
              <w:drawing>
                <wp:inline distT="0" distB="0" distL="0" distR="0" wp14:anchorId="4B6CD5D5" wp14:editId="29542D1D">
                  <wp:extent cx="2835408" cy="2018662"/>
                  <wp:effectExtent l="0" t="0" r="317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95"/>
                          <a:stretch/>
                        </pic:blipFill>
                        <pic:spPr bwMode="auto">
                          <a:xfrm>
                            <a:off x="0" y="0"/>
                            <a:ext cx="2834403" cy="2017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F74A2" w:rsidRDefault="00AF74A2">
            <w:r>
              <w:rPr>
                <w:noProof/>
                <w:lang w:eastAsia="ru-RU"/>
              </w:rPr>
              <w:drawing>
                <wp:inline distT="0" distB="0" distL="0" distR="0" wp14:anchorId="1D53781F" wp14:editId="2633F4C9">
                  <wp:extent cx="3234978" cy="2020901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604" cy="202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4A2" w:rsidTr="00AF74A2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4A2" w:rsidRDefault="00AF74A2">
            <w:r>
              <w:rPr>
                <w:noProof/>
                <w:lang w:eastAsia="ru-RU"/>
              </w:rPr>
              <w:drawing>
                <wp:inline distT="0" distB="0" distL="0" distR="0" wp14:anchorId="4AA551ED" wp14:editId="4344BCED">
                  <wp:extent cx="2927617" cy="1828254"/>
                  <wp:effectExtent l="0" t="0" r="635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077" cy="1829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F74A2" w:rsidRDefault="00AF74A2">
            <w:r>
              <w:rPr>
                <w:noProof/>
                <w:lang w:eastAsia="ru-RU"/>
              </w:rPr>
              <w:drawing>
                <wp:inline distT="0" distB="0" distL="0" distR="0" wp14:anchorId="3F10A30B" wp14:editId="7C4BB9C1">
                  <wp:extent cx="3110251" cy="1828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035" cy="1830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B4E" w:rsidRDefault="00BB0B4E"/>
    <w:sectPr w:rsidR="00B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52"/>
    <w:rsid w:val="00AF74A2"/>
    <w:rsid w:val="00BB0B4E"/>
    <w:rsid w:val="00C948D1"/>
    <w:rsid w:val="00CB4B52"/>
    <w:rsid w:val="00F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B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B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2024-02-23T09:22:00Z</dcterms:created>
  <dcterms:modified xsi:type="dcterms:W3CDTF">2024-06-05T21:04:00Z</dcterms:modified>
</cp:coreProperties>
</file>